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B55DE" w14:textId="1E8369CC" w:rsidR="002B7F36" w:rsidRPr="0088339B" w:rsidRDefault="00A151DE" w:rsidP="0088339B">
      <w:pPr>
        <w:pStyle w:val="NoSpacing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sz w:val="72"/>
          <w:szCs w:val="72"/>
          <w:u w:val="single"/>
        </w:rPr>
        <w:t>May</w:t>
      </w:r>
      <w:r w:rsidR="000D51B2" w:rsidRPr="00F91F4B">
        <w:rPr>
          <w:rFonts w:ascii="Times New Roman" w:hAnsi="Times New Roman" w:cs="Times New Roman"/>
          <w:b/>
          <w:sz w:val="72"/>
          <w:szCs w:val="72"/>
          <w:u w:val="single"/>
        </w:rPr>
        <w:t xml:space="preserve"> B</w:t>
      </w:r>
      <w:r w:rsidR="002D2A9C">
        <w:rPr>
          <w:rFonts w:ascii="Times New Roman" w:hAnsi="Times New Roman" w:cs="Times New Roman"/>
          <w:b/>
          <w:sz w:val="72"/>
          <w:szCs w:val="72"/>
          <w:u w:val="single"/>
        </w:rPr>
        <w:t>irthdays</w:t>
      </w:r>
      <w:r w:rsidR="000D51B2" w:rsidRPr="00F91F4B">
        <w:rPr>
          <w:rFonts w:ascii="Times New Roman" w:hAnsi="Times New Roman" w:cs="Times New Roman"/>
          <w:b/>
          <w:sz w:val="72"/>
          <w:szCs w:val="72"/>
          <w:u w:val="single"/>
        </w:rPr>
        <w:t>:</w:t>
      </w:r>
    </w:p>
    <w:p w14:paraId="7B35D5E5" w14:textId="77777777" w:rsidR="001E6E81" w:rsidRPr="001E6E81" w:rsidRDefault="001E6E81" w:rsidP="001E6E81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</w:p>
    <w:p w14:paraId="71E0A97C" w14:textId="75835293" w:rsidR="005A4752" w:rsidRDefault="0088339B" w:rsidP="001E6E81">
      <w:pPr>
        <w:pStyle w:val="NoSpacing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14:ligatures w14:val="standardContextual"/>
        </w:rPr>
        <w:drawing>
          <wp:inline distT="0" distB="0" distL="0" distR="0" wp14:anchorId="4A03BF52" wp14:editId="54346CFF">
            <wp:extent cx="5295900" cy="3366386"/>
            <wp:effectExtent l="0" t="0" r="0" b="5715"/>
            <wp:docPr id="2094136044" name="Picture 1" descr="A white flowers on a blue sur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136044" name="Picture 1" descr="A white flowers on a blue surfac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250" cy="336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F2219" w14:textId="77777777" w:rsidR="001E6E81" w:rsidRPr="001E6E81" w:rsidRDefault="001E6E81" w:rsidP="001E6E81">
      <w:pPr>
        <w:pStyle w:val="NoSpacing"/>
        <w:jc w:val="center"/>
        <w:rPr>
          <w:rFonts w:ascii="Times New Roman" w:hAnsi="Times New Roman" w:cs="Times New Roman"/>
          <w:bCs/>
        </w:rPr>
      </w:pPr>
    </w:p>
    <w:p w14:paraId="34311C6E" w14:textId="2F023229" w:rsidR="00C155D5" w:rsidRPr="0037024A" w:rsidRDefault="00C155D5" w:rsidP="00F25A70">
      <w:pPr>
        <w:pStyle w:val="NoSpacing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7024A">
        <w:rPr>
          <w:rFonts w:ascii="Times New Roman" w:hAnsi="Times New Roman" w:cs="Times New Roman"/>
          <w:b/>
          <w:sz w:val="56"/>
          <w:szCs w:val="56"/>
        </w:rPr>
        <w:t>Members</w:t>
      </w:r>
    </w:p>
    <w:p w14:paraId="5D8E8E7C" w14:textId="685B95C0" w:rsidR="001E6E81" w:rsidRPr="0037024A" w:rsidRDefault="00407E5E" w:rsidP="0037024A">
      <w:pPr>
        <w:pStyle w:val="NoSpacing"/>
        <w:jc w:val="center"/>
        <w:rPr>
          <w:rFonts w:ascii="Times New Roman" w:hAnsi="Times New Roman" w:cs="Times New Roman"/>
          <w:bCs/>
          <w:sz w:val="56"/>
          <w:szCs w:val="56"/>
        </w:rPr>
      </w:pPr>
      <w:r w:rsidRPr="0037024A">
        <w:rPr>
          <w:rFonts w:ascii="Times New Roman" w:hAnsi="Times New Roman" w:cs="Times New Roman"/>
          <w:bCs/>
          <w:sz w:val="56"/>
          <w:szCs w:val="56"/>
        </w:rPr>
        <w:t>P</w:t>
      </w:r>
      <w:r w:rsidR="00B31116" w:rsidRPr="0037024A">
        <w:rPr>
          <w:rFonts w:ascii="Times New Roman" w:hAnsi="Times New Roman" w:cs="Times New Roman"/>
          <w:bCs/>
          <w:sz w:val="56"/>
          <w:szCs w:val="56"/>
        </w:rPr>
        <w:t>hil Telman, Tom Langin, Beth Bliss, Doris Diano, Mary Kimura, Jack Fouts, Steve VanNote,</w:t>
      </w:r>
      <w:r w:rsidR="00CA4FAC" w:rsidRPr="0037024A">
        <w:rPr>
          <w:rFonts w:ascii="Times New Roman" w:hAnsi="Times New Roman" w:cs="Times New Roman"/>
          <w:bCs/>
          <w:sz w:val="56"/>
          <w:szCs w:val="56"/>
        </w:rPr>
        <w:t xml:space="preserve"> Ann Taylor, Anne Zimmerman, Richard Gershman, Heather Anton, Christopher Tate</w:t>
      </w:r>
    </w:p>
    <w:p w14:paraId="14C32FE0" w14:textId="42B9C682" w:rsidR="00C155D5" w:rsidRPr="0037024A" w:rsidRDefault="00C155D5" w:rsidP="00F25A70">
      <w:pPr>
        <w:pStyle w:val="NoSpacing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7024A">
        <w:rPr>
          <w:rFonts w:ascii="Times New Roman" w:hAnsi="Times New Roman" w:cs="Times New Roman"/>
          <w:b/>
          <w:sz w:val="56"/>
          <w:szCs w:val="56"/>
        </w:rPr>
        <w:t>Visitors</w:t>
      </w:r>
    </w:p>
    <w:p w14:paraId="25EE928B" w14:textId="21E842F2" w:rsidR="004A0F1E" w:rsidRPr="0037024A" w:rsidRDefault="00CC3FBB" w:rsidP="00F25A70">
      <w:pPr>
        <w:pStyle w:val="NoSpacing"/>
        <w:jc w:val="center"/>
        <w:rPr>
          <w:sz w:val="56"/>
          <w:szCs w:val="56"/>
        </w:rPr>
      </w:pPr>
      <w:r w:rsidRPr="0037024A">
        <w:rPr>
          <w:rFonts w:ascii="Times New Roman" w:hAnsi="Times New Roman" w:cs="Times New Roman"/>
          <w:bCs/>
          <w:sz w:val="56"/>
          <w:szCs w:val="56"/>
        </w:rPr>
        <w:t xml:space="preserve">Jackie Battaglia, Jared Gabrysz, </w:t>
      </w:r>
      <w:r w:rsidR="0037024A" w:rsidRPr="0037024A">
        <w:rPr>
          <w:rFonts w:ascii="Times New Roman" w:hAnsi="Times New Roman" w:cs="Times New Roman"/>
          <w:bCs/>
          <w:sz w:val="56"/>
          <w:szCs w:val="56"/>
        </w:rPr>
        <w:t>Jaclyn Smith, Megan Doran</w:t>
      </w:r>
    </w:p>
    <w:sectPr w:rsidR="004A0F1E" w:rsidRPr="00370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B2"/>
    <w:rsid w:val="000157A0"/>
    <w:rsid w:val="00026A55"/>
    <w:rsid w:val="000718A4"/>
    <w:rsid w:val="000D51B2"/>
    <w:rsid w:val="000E2166"/>
    <w:rsid w:val="001E6E81"/>
    <w:rsid w:val="002B7F36"/>
    <w:rsid w:val="002D2A9C"/>
    <w:rsid w:val="002D694F"/>
    <w:rsid w:val="003442D7"/>
    <w:rsid w:val="0037024A"/>
    <w:rsid w:val="00370B40"/>
    <w:rsid w:val="003A6307"/>
    <w:rsid w:val="00407E5E"/>
    <w:rsid w:val="00461975"/>
    <w:rsid w:val="004A0F1E"/>
    <w:rsid w:val="005A4752"/>
    <w:rsid w:val="00630A19"/>
    <w:rsid w:val="00644CD8"/>
    <w:rsid w:val="006F31B1"/>
    <w:rsid w:val="00711128"/>
    <w:rsid w:val="0084467E"/>
    <w:rsid w:val="0088339B"/>
    <w:rsid w:val="008E5CD0"/>
    <w:rsid w:val="008E7D34"/>
    <w:rsid w:val="00927066"/>
    <w:rsid w:val="00932A2A"/>
    <w:rsid w:val="009D7CFD"/>
    <w:rsid w:val="00A151DE"/>
    <w:rsid w:val="00A22D3C"/>
    <w:rsid w:val="00A92BF8"/>
    <w:rsid w:val="00AA4291"/>
    <w:rsid w:val="00AA4C0D"/>
    <w:rsid w:val="00AC1D32"/>
    <w:rsid w:val="00AF4AB1"/>
    <w:rsid w:val="00B16429"/>
    <w:rsid w:val="00B31116"/>
    <w:rsid w:val="00BF7021"/>
    <w:rsid w:val="00C155D5"/>
    <w:rsid w:val="00C33FA1"/>
    <w:rsid w:val="00C81FF4"/>
    <w:rsid w:val="00CA4FAC"/>
    <w:rsid w:val="00CB4A0F"/>
    <w:rsid w:val="00CC3FBB"/>
    <w:rsid w:val="00CF3D78"/>
    <w:rsid w:val="00D70F75"/>
    <w:rsid w:val="00DC0017"/>
    <w:rsid w:val="00F25A70"/>
    <w:rsid w:val="00F84C24"/>
    <w:rsid w:val="00F9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E49A4"/>
  <w15:chartTrackingRefBased/>
  <w15:docId w15:val="{00C37E39-6C52-492C-89CF-A9667336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D51B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Clark</dc:creator>
  <cp:keywords/>
  <dc:description/>
  <cp:lastModifiedBy>Susan Clark</cp:lastModifiedBy>
  <cp:revision>8</cp:revision>
  <dcterms:created xsi:type="dcterms:W3CDTF">2025-04-21T11:13:00Z</dcterms:created>
  <dcterms:modified xsi:type="dcterms:W3CDTF">2025-04-21T11:17:00Z</dcterms:modified>
</cp:coreProperties>
</file>